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03" w:rsidRDefault="00F64904" w:rsidP="00F64904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KRITERIJI ZA</w:t>
      </w:r>
    </w:p>
    <w:p w:rsidR="002815E0" w:rsidRDefault="002815E0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ODABIR UČENIKA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U PROJEKTU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ERASMUS+2016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proofErr w:type="spellStart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Traveling</w:t>
      </w:r>
      <w:proofErr w:type="spellEnd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and</w:t>
      </w:r>
      <w:proofErr w:type="spellEnd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learning</w:t>
      </w:r>
      <w:proofErr w:type="spellEnd"/>
      <w:r w:rsidRPr="00847A03">
        <w:rPr>
          <w:rFonts w:ascii="Times New Roman" w:eastAsia="Times New Roman" w:hAnsi="Times New Roman" w:cs="Times New Roman"/>
          <w:b/>
          <w:sz w:val="28"/>
          <w:szCs w:val="28"/>
        </w:rPr>
        <w:t>“</w:t>
      </w:r>
    </w:p>
    <w:p w:rsidR="00847A03" w:rsidRDefault="00847A03" w:rsidP="002815E0">
      <w:pPr>
        <w:ind w:right="-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4904" w:rsidRDefault="00F64904" w:rsidP="00F64904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-Učenici se školuju za zanimanja: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>vodoinstalater, instalater grijanja i klimatizacije, stolar, drvodjeljski tehničar-dizajner,  automehaničar, autoelektričar, elektroinstalater i elektromehaničar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5E0" w:rsidRPr="00847A03" w:rsidRDefault="00F64904" w:rsidP="00F64904">
      <w:pPr>
        <w:ind w:right="-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Učenici 3. razreda imaju prednost pri odabiru (dob i iskustvo u praktičnom dijelu naukovanja)</w:t>
      </w:r>
    </w:p>
    <w:p w:rsidR="00847A03" w:rsidRPr="002815E0" w:rsidRDefault="00847A03" w:rsidP="002815E0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1417"/>
      </w:tblGrid>
      <w:tr w:rsidR="002815E0" w:rsidRPr="002815E0" w:rsidTr="00847A03">
        <w:tc>
          <w:tcPr>
            <w:tcW w:w="2802" w:type="dxa"/>
            <w:tcBorders>
              <w:top w:val="nil"/>
              <w:left w:val="nil"/>
            </w:tcBorders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815E0" w:rsidRPr="002815E0" w:rsidRDefault="002815E0" w:rsidP="00847A03">
            <w:pPr>
              <w:ind w:right="-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I.  razred</w:t>
            </w:r>
          </w:p>
        </w:tc>
        <w:tc>
          <w:tcPr>
            <w:tcW w:w="1417" w:type="dxa"/>
          </w:tcPr>
          <w:p w:rsidR="002815E0" w:rsidRPr="002815E0" w:rsidRDefault="002815E0" w:rsidP="00847A03">
            <w:pPr>
              <w:ind w:right="-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</w:t>
            </w:r>
            <w:r w:rsid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razred</w:t>
            </w:r>
          </w:p>
        </w:tc>
      </w:tr>
      <w:tr w:rsidR="002815E0" w:rsidRPr="002815E0" w:rsidTr="00847A03">
        <w:tc>
          <w:tcPr>
            <w:tcW w:w="2802" w:type="dxa"/>
            <w:shd w:val="clear" w:color="auto" w:fill="auto"/>
          </w:tcPr>
          <w:p w:rsidR="002815E0" w:rsidRPr="002815E0" w:rsidRDefault="00847A03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Uspjeh</w:t>
            </w:r>
          </w:p>
        </w:tc>
        <w:tc>
          <w:tcPr>
            <w:tcW w:w="1559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Pr="002815E0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-Podaci iz e-matice (na dvije decimale)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Uspješnost u obavljanju praktične nastave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815E0" w:rsidRDefault="00847A03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4904"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mentora stručne prakse i majstora u obrtničkoj radionici 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904" w:rsidRP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Ponašanje učenika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Razrednog vijeća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E7497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Znanje engleskog jezika 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2E7497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4904" w:rsidRDefault="00F64904" w:rsidP="00F64904">
      <w:pPr>
        <w:ind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nastavnice engleskog jezika</w:t>
      </w: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815E0" w:rsidRPr="002815E0" w:rsidRDefault="002815E0" w:rsidP="00847A03">
      <w:pPr>
        <w:ind w:left="1416" w:right="-54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1557"/>
      </w:tblGrid>
      <w:tr w:rsidR="002815E0" w:rsidRPr="002815E0" w:rsidTr="00847A03">
        <w:tc>
          <w:tcPr>
            <w:tcW w:w="4221" w:type="dxa"/>
            <w:shd w:val="clear" w:color="auto" w:fill="auto"/>
          </w:tcPr>
          <w:p w:rsidR="002815E0" w:rsidRPr="002815E0" w:rsidRDefault="002815E0" w:rsidP="002815E0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Motivacija učenika</w:t>
            </w:r>
            <w:r w:rsidRPr="002815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:rsidR="002815E0" w:rsidRPr="002815E0" w:rsidRDefault="002815E0" w:rsidP="00847A03">
            <w:pPr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A03" w:rsidRDefault="00F64904" w:rsidP="00F64904">
      <w:pPr>
        <w:ind w:right="-540"/>
        <w:jc w:val="left"/>
      </w:pPr>
      <w:r w:rsidRPr="00F64904">
        <w:rPr>
          <w:rFonts w:ascii="Times New Roman" w:eastAsia="Times New Roman" w:hAnsi="Times New Roman" w:cs="Times New Roman"/>
          <w:sz w:val="28"/>
          <w:szCs w:val="28"/>
        </w:rPr>
        <w:t xml:space="preserve">-Na skali od 1-5: procjena </w:t>
      </w:r>
      <w:r>
        <w:rPr>
          <w:rFonts w:ascii="Times New Roman" w:eastAsia="Times New Roman" w:hAnsi="Times New Roman" w:cs="Times New Roman"/>
          <w:sz w:val="28"/>
          <w:szCs w:val="28"/>
        </w:rPr>
        <w:t>školskog projektnog tima nakon ispunjene prijave za sudjelovanje</w:t>
      </w:r>
    </w:p>
    <w:p w:rsidR="00847A03" w:rsidRDefault="00847A03" w:rsidP="00847A03"/>
    <w:p w:rsidR="00847A03" w:rsidRDefault="00847A03" w:rsidP="00847A03"/>
    <w:p w:rsidR="00847A03" w:rsidRDefault="00847A03" w:rsidP="00847A03"/>
    <w:tbl>
      <w:tblPr>
        <w:tblpPr w:leftFromText="180" w:rightFromText="180" w:vertAnchor="text" w:horzAnchor="margin" w:tblpXSpec="right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</w:tblGrid>
      <w:tr w:rsidR="00847A03" w:rsidRPr="00847A03" w:rsidTr="00F64904">
        <w:tc>
          <w:tcPr>
            <w:tcW w:w="1526" w:type="dxa"/>
            <w:shd w:val="clear" w:color="auto" w:fill="auto"/>
          </w:tcPr>
          <w:p w:rsidR="00847A03" w:rsidRPr="00847A03" w:rsidRDefault="00847A03" w:rsidP="00847A0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UKUPNO</w:t>
            </w:r>
            <w:r w:rsidRPr="00847A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47A03" w:rsidRPr="00847A03" w:rsidRDefault="00847A03" w:rsidP="00847A03">
            <w:pPr>
              <w:ind w:right="-54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7A03" w:rsidRDefault="00847A03" w:rsidP="00847A03"/>
    <w:sectPr w:rsidR="00847A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C6D" w:rsidRDefault="007B3C6D" w:rsidP="00847A03">
      <w:r>
        <w:separator/>
      </w:r>
    </w:p>
  </w:endnote>
  <w:endnote w:type="continuationSeparator" w:id="0">
    <w:p w:rsidR="007B3C6D" w:rsidRDefault="007B3C6D" w:rsidP="008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C6D" w:rsidRDefault="007B3C6D" w:rsidP="00847A03">
      <w:r>
        <w:separator/>
      </w:r>
    </w:p>
  </w:footnote>
  <w:footnote w:type="continuationSeparator" w:id="0">
    <w:p w:rsidR="007B3C6D" w:rsidRDefault="007B3C6D" w:rsidP="0084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3" w:rsidRPr="00847A03" w:rsidRDefault="00847A03" w:rsidP="00847A03">
    <w:pPr>
      <w:tabs>
        <w:tab w:val="center" w:pos="4252"/>
        <w:tab w:val="center" w:pos="4536"/>
        <w:tab w:val="right" w:pos="8504"/>
        <w:tab w:val="right" w:pos="9072"/>
      </w:tabs>
      <w:jc w:val="left"/>
    </w:pPr>
    <w:r w:rsidRPr="00847A03">
      <w:rPr>
        <w:noProof/>
        <w:lang w:eastAsia="hr-HR"/>
      </w:rPr>
      <w:drawing>
        <wp:inline distT="0" distB="0" distL="0" distR="0" wp14:anchorId="2AC1C80D" wp14:editId="67245CF5">
          <wp:extent cx="1469390" cy="42037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47A03">
      <w:rPr>
        <w:rFonts w:ascii="Arial" w:hAnsi="Arial" w:cs="Arial"/>
        <w:noProof/>
        <w:sz w:val="14"/>
        <w:szCs w:val="16"/>
        <w:lang w:eastAsia="hr-HR"/>
      </w:rPr>
      <w:drawing>
        <wp:anchor distT="0" distB="0" distL="114300" distR="114300" simplePos="0" relativeHeight="251659264" behindDoc="1" locked="0" layoutInCell="1" allowOverlap="1" wp14:anchorId="790F12B8" wp14:editId="524E1660">
          <wp:simplePos x="0" y="0"/>
          <wp:positionH relativeFrom="column">
            <wp:posOffset>3996690</wp:posOffset>
          </wp:positionH>
          <wp:positionV relativeFrom="paragraph">
            <wp:posOffset>-18415</wp:posOffset>
          </wp:positionV>
          <wp:extent cx="1628775" cy="636905"/>
          <wp:effectExtent l="0" t="0" r="9525" b="0"/>
          <wp:wrapNone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34006659_ampeu-logo-h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47A03">
      <w:tab/>
    </w:r>
    <w:r w:rsidRPr="00847A03">
      <w:rPr>
        <w:noProof/>
        <w:lang w:eastAsia="hr-HR"/>
      </w:rPr>
      <w:drawing>
        <wp:inline distT="0" distB="0" distL="0" distR="0" wp14:anchorId="18BD52B2" wp14:editId="321A26C5">
          <wp:extent cx="720436" cy="761239"/>
          <wp:effectExtent l="0" t="0" r="3810" b="1270"/>
          <wp:docPr id="5" name="Slika 5" descr="C:\Users\OTS\Documents\ERASMUS+2015\ZNAKOVI\grb ško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S\Documents\ERASMUS+2015\ZNAKOVI\grb škol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43" cy="761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7A03">
      <w:tab/>
    </w:r>
    <w:r w:rsidRPr="00847A03">
      <w:tab/>
    </w:r>
  </w:p>
  <w:p w:rsidR="00847A03" w:rsidRDefault="00847A03" w:rsidP="00847A03">
    <w:pPr>
      <w:pStyle w:val="Zaglavlje"/>
      <w:tabs>
        <w:tab w:val="clear" w:pos="4536"/>
      </w:tabs>
      <w:ind w:left="2832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5D"/>
    <w:rsid w:val="002815E0"/>
    <w:rsid w:val="00510FAA"/>
    <w:rsid w:val="007B3C6D"/>
    <w:rsid w:val="00847A03"/>
    <w:rsid w:val="00E958B3"/>
    <w:rsid w:val="00F0625D"/>
    <w:rsid w:val="00F64904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7A03"/>
  </w:style>
  <w:style w:type="paragraph" w:styleId="Podnoje">
    <w:name w:val="footer"/>
    <w:basedOn w:val="Normal"/>
    <w:link w:val="PodnojeChar"/>
    <w:uiPriority w:val="99"/>
    <w:unhideWhenUsed/>
    <w:rsid w:val="00847A0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7A03"/>
  </w:style>
  <w:style w:type="paragraph" w:styleId="Tekstbalonia">
    <w:name w:val="Balloon Text"/>
    <w:basedOn w:val="Normal"/>
    <w:link w:val="TekstbaloniaChar"/>
    <w:uiPriority w:val="99"/>
    <w:semiHidden/>
    <w:unhideWhenUsed/>
    <w:rsid w:val="00847A0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OTS</cp:lastModifiedBy>
  <cp:revision>4</cp:revision>
  <dcterms:created xsi:type="dcterms:W3CDTF">2016-10-26T10:52:00Z</dcterms:created>
  <dcterms:modified xsi:type="dcterms:W3CDTF">2016-10-26T11:17:00Z</dcterms:modified>
</cp:coreProperties>
</file>